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866C8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19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866C80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006453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-Phở gà</w:t>
            </w:r>
          </w:p>
          <w:p w:rsidR="00866C80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85E69DE" wp14:editId="7910340D">
                  <wp:extent cx="913968" cy="17907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88" cy="179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866C80" w:rsidRPr="00866C80" w:rsidRDefault="00081B71" w:rsidP="00866C8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866C80">
              <w:rPr>
                <w:color w:val="0070C0"/>
                <w:sz w:val="28"/>
                <w:szCs w:val="28"/>
              </w:rPr>
              <w:t>Cơm</w:t>
            </w:r>
          </w:p>
          <w:p w:rsidR="00866C80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-Cá chẽm </w:t>
            </w: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chiên giòn sốt chua ngọt</w:t>
            </w:r>
          </w:p>
          <w:p w:rsidR="00866C80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-Mướp xào nấm rơm (SDD)</w:t>
            </w:r>
          </w:p>
          <w:p w:rsidR="00866C80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-Mướp luộc (Dc-BP)</w:t>
            </w:r>
          </w:p>
          <w:p w:rsidR="00866C80" w:rsidRPr="00866C80" w:rsidRDefault="00866C80" w:rsidP="00866C8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866C80">
              <w:rPr>
                <w:color w:val="0070C0"/>
                <w:sz w:val="28"/>
                <w:szCs w:val="28"/>
              </w:rPr>
              <w:t>Canh cà chua trứng vịt</w:t>
            </w:r>
          </w:p>
          <w:p w:rsidR="00BB1DF8" w:rsidRPr="00866C80" w:rsidRDefault="00866C80" w:rsidP="00866C8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866C80">
              <w:rPr>
                <w:color w:val="0070C0"/>
                <w:sz w:val="28"/>
                <w:szCs w:val="28"/>
              </w:rPr>
              <w:t>Dưa hấu</w:t>
            </w:r>
          </w:p>
          <w:p w:rsidR="00866C80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974E810" wp14:editId="34F7706D">
                  <wp:extent cx="904875" cy="657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31" cy="65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3A0CB6F" wp14:editId="1AA91FE4">
                  <wp:extent cx="904875" cy="660394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76" cy="66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5393B01" wp14:editId="5F9972A6">
                  <wp:extent cx="933450" cy="66337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57" cy="66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CD0299E" wp14:editId="78D947AB">
                  <wp:extent cx="876300" cy="819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91" cy="8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29F70F1" wp14:editId="79BCB745">
                  <wp:extent cx="942975" cy="8191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56" cy="81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7CFDD95" wp14:editId="5C747F5C">
                  <wp:extent cx="923925" cy="8191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313" cy="82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68" w:rsidRPr="00053D96" w:rsidRDefault="007B7E68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866C80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-Soup bắp nấu tôm</w:t>
            </w:r>
          </w:p>
          <w:p w:rsidR="00081B71" w:rsidRPr="00866C80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866C8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chua</w:t>
            </w:r>
          </w:p>
          <w:p w:rsidR="00866C80" w:rsidRPr="00081B71" w:rsidRDefault="00866C80" w:rsidP="0086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866C8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0AFBD9A" wp14:editId="1109888D">
                  <wp:extent cx="1041973" cy="155257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64" cy="155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754A56"/>
    <w:rsid w:val="00757F22"/>
    <w:rsid w:val="007B7E68"/>
    <w:rsid w:val="00866C80"/>
    <w:rsid w:val="008C329C"/>
    <w:rsid w:val="009679F0"/>
    <w:rsid w:val="00B23579"/>
    <w:rsid w:val="00B605AF"/>
    <w:rsid w:val="00BB1DF8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2023-02-02T07:52:00Z</dcterms:created>
  <dcterms:modified xsi:type="dcterms:W3CDTF">2023-02-02T07:52:00Z</dcterms:modified>
</cp:coreProperties>
</file>